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8F" w:rsidRPr="00403A33" w:rsidRDefault="002A4E8F" w:rsidP="002A4E8F">
      <w:pPr>
        <w:pStyle w:val="Intestazione"/>
      </w:pPr>
      <w:r w:rsidRPr="00D0512D">
        <w:rPr>
          <w:noProof/>
          <w:lang w:eastAsia="it-IT"/>
        </w:rPr>
        <w:drawing>
          <wp:inline distT="0" distB="0" distL="0" distR="0">
            <wp:extent cx="896013" cy="891578"/>
            <wp:effectExtent l="19050" t="0" r="0" b="0"/>
            <wp:docPr id="3" name="Immagine 11" descr="http://www.provincia.torino.gov.it/europa/europedirect/im/Destinazione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vincia.torino.gov.it/europa/europedirect/im/Destinazione_Euro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39" cy="89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CB4">
        <w:rPr>
          <w:noProof/>
          <w:lang w:eastAsia="it-IT"/>
        </w:rPr>
        <w:t xml:space="preserve">                                                              </w:t>
      </w:r>
      <w:r w:rsidR="00FC2CB4" w:rsidRPr="00FC2CB4">
        <w:rPr>
          <w:noProof/>
          <w:lang w:eastAsia="it-IT"/>
        </w:rPr>
        <w:drawing>
          <wp:inline distT="0" distB="0" distL="0" distR="0">
            <wp:extent cx="599715" cy="666750"/>
            <wp:effectExtent l="19050" t="0" r="0" b="0"/>
            <wp:docPr id="2" name="bigImage" descr="http://ts1.mm.bing.net/th?id=i.5047562237576024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1.mm.bing.net/th?id=i.5047562237576024&amp;pid=15.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16" cy="68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2CB4">
        <w:rPr>
          <w:noProof/>
          <w:lang w:eastAsia="it-IT"/>
        </w:rPr>
        <w:t xml:space="preserve">                                           </w:t>
      </w:r>
      <w:r w:rsidR="003641DA">
        <w:rPr>
          <w:noProof/>
          <w:lang w:eastAsia="it-IT"/>
        </w:rPr>
        <w:t xml:space="preserve">    </w:t>
      </w:r>
      <w:r w:rsidR="00FC2CB4">
        <w:rPr>
          <w:noProof/>
          <w:lang w:eastAsia="it-IT"/>
        </w:rPr>
        <w:t xml:space="preserve">    </w:t>
      </w:r>
      <w:r w:rsidR="00FC2CB4" w:rsidRPr="00FC2CB4">
        <w:rPr>
          <w:noProof/>
          <w:lang w:eastAsia="it-IT"/>
        </w:rPr>
        <w:drawing>
          <wp:inline distT="0" distB="0" distL="0" distR="0">
            <wp:extent cx="981075" cy="981075"/>
            <wp:effectExtent l="19050" t="0" r="9525" b="0"/>
            <wp:docPr id="5" name="Immagine 6" descr="http://3circolocaivano.files.wordpress.com/2013/07/scuolamica_2012-13.jpg?w=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circolocaivano.files.wordpress.com/2013/07/scuolamica_2012-13.jpg?w=6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CB4">
        <w:rPr>
          <w:noProof/>
          <w:lang w:eastAsia="it-IT"/>
        </w:rPr>
        <w:t xml:space="preserve">                             </w:t>
      </w:r>
    </w:p>
    <w:p w:rsidR="002A4E8F" w:rsidRPr="00403A33" w:rsidRDefault="00FC2CB4" w:rsidP="00FC2CB4">
      <w:pPr>
        <w:pStyle w:val="Intestazione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</w:t>
      </w:r>
      <w:r w:rsidR="002A4E8F" w:rsidRPr="00403A33">
        <w:rPr>
          <w:rFonts w:ascii="Garamond" w:hAnsi="Garamond"/>
          <w:b/>
          <w:sz w:val="24"/>
          <w:szCs w:val="24"/>
        </w:rPr>
        <w:t>ISTITUTO COMPRENSIVO “DANTE-GALIANI”</w:t>
      </w:r>
    </w:p>
    <w:p w:rsidR="00FC2CB4" w:rsidRDefault="00FC2CB4" w:rsidP="00FC2CB4">
      <w:pPr>
        <w:pStyle w:val="Intestazion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  <w:szCs w:val="18"/>
        </w:rPr>
        <w:t xml:space="preserve">        </w:t>
      </w:r>
      <w:r w:rsidR="002A4E8F" w:rsidRPr="003C1529">
        <w:rPr>
          <w:rFonts w:ascii="Garamond" w:hAnsi="Garamond"/>
          <w:sz w:val="18"/>
          <w:szCs w:val="18"/>
        </w:rPr>
        <w:t xml:space="preserve">C.M. </w:t>
      </w:r>
      <w:r>
        <w:rPr>
          <w:rFonts w:ascii="Garamond" w:hAnsi="Garamond"/>
          <w:sz w:val="18"/>
          <w:szCs w:val="18"/>
        </w:rPr>
        <w:t xml:space="preserve">                                                    </w:t>
      </w:r>
      <w:r w:rsidR="002A4E8F" w:rsidRPr="003C1529">
        <w:rPr>
          <w:rFonts w:ascii="Garamond" w:hAnsi="Garamond"/>
          <w:sz w:val="18"/>
          <w:szCs w:val="18"/>
        </w:rPr>
        <w:t>Via Dante, 9 – 71013 – San Giovanni Rotondo (FG</w:t>
      </w:r>
      <w:r w:rsidR="002A4E8F">
        <w:rPr>
          <w:rFonts w:ascii="Garamond" w:hAnsi="Garamond"/>
          <w:sz w:val="18"/>
          <w:szCs w:val="18"/>
        </w:rPr>
        <w:t xml:space="preserve">)     </w:t>
      </w:r>
      <w:r>
        <w:rPr>
          <w:rFonts w:ascii="Garamond" w:hAnsi="Garamond"/>
          <w:sz w:val="18"/>
          <w:szCs w:val="18"/>
        </w:rPr>
        <w:t xml:space="preserve">           </w:t>
      </w:r>
      <w:r w:rsidR="002A4E8F">
        <w:rPr>
          <w:rFonts w:ascii="Garamond" w:hAnsi="Garamond"/>
          <w:sz w:val="18"/>
          <w:szCs w:val="18"/>
        </w:rPr>
        <w:t xml:space="preserve">   </w:t>
      </w:r>
      <w:r>
        <w:rPr>
          <w:rFonts w:ascii="Garamond" w:hAnsi="Garamond"/>
          <w:sz w:val="18"/>
          <w:szCs w:val="18"/>
        </w:rPr>
        <w:t xml:space="preserve">                     </w:t>
      </w:r>
      <w:r w:rsidR="002A4E8F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   </w:t>
      </w:r>
      <w:r w:rsidR="002A4E8F">
        <w:rPr>
          <w:rFonts w:ascii="Garamond" w:hAnsi="Garamond"/>
          <w:sz w:val="18"/>
          <w:szCs w:val="18"/>
        </w:rPr>
        <w:t xml:space="preserve"> C.F.</w:t>
      </w:r>
    </w:p>
    <w:p w:rsidR="002A4E8F" w:rsidRPr="00FC2CB4" w:rsidRDefault="002A4E8F" w:rsidP="00FC2CB4">
      <w:pPr>
        <w:pStyle w:val="Intestazione"/>
        <w:rPr>
          <w:rFonts w:ascii="Garamond" w:hAnsi="Garamond"/>
          <w:sz w:val="24"/>
          <w:szCs w:val="24"/>
        </w:rPr>
      </w:pPr>
      <w:r w:rsidRPr="003C1529">
        <w:rPr>
          <w:rFonts w:ascii="Garamond" w:hAnsi="Garamond"/>
          <w:sz w:val="18"/>
          <w:szCs w:val="18"/>
        </w:rPr>
        <w:t xml:space="preserve">  </w:t>
      </w:r>
      <w:r w:rsidR="00FC2CB4" w:rsidRPr="003C1529">
        <w:rPr>
          <w:rFonts w:ascii="Garamond" w:hAnsi="Garamond"/>
          <w:sz w:val="18"/>
          <w:szCs w:val="18"/>
        </w:rPr>
        <w:t>FGIC84500N</w:t>
      </w:r>
      <w:r w:rsidRPr="003C1529">
        <w:rPr>
          <w:rFonts w:ascii="Garamond" w:hAnsi="Garamond"/>
          <w:sz w:val="18"/>
          <w:szCs w:val="18"/>
        </w:rPr>
        <w:t xml:space="preserve">                          </w:t>
      </w:r>
      <w:r w:rsidR="00FC2CB4">
        <w:rPr>
          <w:rFonts w:ascii="Garamond" w:hAnsi="Garamond"/>
          <w:sz w:val="18"/>
          <w:szCs w:val="18"/>
        </w:rPr>
        <w:t xml:space="preserve">                           </w:t>
      </w:r>
      <w:r w:rsidRPr="00DC4C59">
        <w:rPr>
          <w:rFonts w:ascii="Garamond" w:hAnsi="Garamond" w:cs="Aharoni"/>
          <w:sz w:val="18"/>
          <w:szCs w:val="18"/>
        </w:rPr>
        <w:t>Tel. 0882/456369 – Fax 0882/455084</w:t>
      </w:r>
      <w:r w:rsidR="00FC2CB4">
        <w:rPr>
          <w:rFonts w:ascii="Garamond" w:hAnsi="Garamond" w:cs="Aharoni"/>
          <w:sz w:val="18"/>
          <w:szCs w:val="18"/>
        </w:rPr>
        <w:t xml:space="preserve">                                                    </w:t>
      </w:r>
      <w:r w:rsidR="00FC2CB4" w:rsidRPr="003C1529">
        <w:rPr>
          <w:rFonts w:ascii="Garamond" w:hAnsi="Garamond"/>
          <w:sz w:val="18"/>
          <w:szCs w:val="18"/>
        </w:rPr>
        <w:t>83002380711</w:t>
      </w:r>
    </w:p>
    <w:p w:rsidR="002A4E8F" w:rsidRPr="002A4E8F" w:rsidRDefault="002A4E8F" w:rsidP="002A4E8F">
      <w:pPr>
        <w:pStyle w:val="Pidipagina"/>
        <w:jc w:val="center"/>
        <w:rPr>
          <w:rFonts w:ascii="Garamond" w:hAnsi="Garamond" w:cs="Aharoni"/>
          <w:sz w:val="18"/>
          <w:szCs w:val="18"/>
        </w:rPr>
      </w:pPr>
      <w:r w:rsidRPr="00DC4C59">
        <w:rPr>
          <w:rFonts w:ascii="Garamond" w:hAnsi="Garamond" w:cs="Aharoni"/>
          <w:sz w:val="18"/>
          <w:szCs w:val="18"/>
        </w:rPr>
        <w:t>e</w:t>
      </w:r>
      <w:r w:rsidRPr="002A4E8F">
        <w:rPr>
          <w:rFonts w:ascii="Garamond" w:hAnsi="Garamond" w:cs="Aharoni"/>
          <w:sz w:val="18"/>
          <w:szCs w:val="18"/>
        </w:rPr>
        <w:t xml:space="preserve">-mail: </w:t>
      </w:r>
      <w:hyperlink r:id="rId9" w:history="1">
        <w:r w:rsidRPr="002A4E8F">
          <w:rPr>
            <w:rStyle w:val="Collegamentoipertestuale"/>
            <w:rFonts w:ascii="Garamond" w:hAnsi="Garamond" w:cs="Aharoni"/>
            <w:color w:val="auto"/>
            <w:sz w:val="18"/>
            <w:szCs w:val="18"/>
          </w:rPr>
          <w:t>fgic84500n@istruzione.i</w:t>
        </w:r>
        <w:r w:rsidRPr="002A4E8F">
          <w:rPr>
            <w:rStyle w:val="Collegamentoipertestuale"/>
            <w:rFonts w:ascii="Garamond" w:hAnsi="Garamond" w:cs="Aharoni"/>
            <w:color w:val="auto"/>
            <w:sz w:val="18"/>
            <w:szCs w:val="18"/>
            <w:u w:val="none"/>
          </w:rPr>
          <w:t>t</w:t>
        </w:r>
      </w:hyperlink>
      <w:r w:rsidRPr="002A4E8F">
        <w:rPr>
          <w:rFonts w:ascii="Garamond" w:hAnsi="Garamond" w:cs="Aharoni"/>
          <w:sz w:val="18"/>
          <w:szCs w:val="18"/>
        </w:rPr>
        <w:t xml:space="preserve"> / </w:t>
      </w:r>
      <w:hyperlink r:id="rId10" w:history="1">
        <w:r w:rsidRPr="002A4E8F">
          <w:rPr>
            <w:rStyle w:val="Collegamentoipertestuale"/>
            <w:rFonts w:ascii="Garamond" w:hAnsi="Garamond" w:cs="Aharoni"/>
            <w:color w:val="auto"/>
            <w:sz w:val="18"/>
            <w:szCs w:val="18"/>
          </w:rPr>
          <w:t>fgic84500n@pec.istruzione.it</w:t>
        </w:r>
      </w:hyperlink>
    </w:p>
    <w:p w:rsidR="002A4E8F" w:rsidRPr="003641DA" w:rsidRDefault="002A4E8F" w:rsidP="002A4E8F">
      <w:pPr>
        <w:pStyle w:val="Pidipagina"/>
        <w:jc w:val="center"/>
        <w:rPr>
          <w:rStyle w:val="Collegamentoipertestuale"/>
          <w:rFonts w:ascii="Garamond" w:hAnsi="Garamond" w:cs="Aharoni"/>
          <w:color w:val="auto"/>
          <w:sz w:val="18"/>
          <w:szCs w:val="18"/>
          <w:lang w:val="en-US"/>
        </w:rPr>
      </w:pPr>
      <w:proofErr w:type="spellStart"/>
      <w:r w:rsidRPr="003641DA">
        <w:rPr>
          <w:rFonts w:ascii="Garamond" w:hAnsi="Garamond" w:cs="Aharoni"/>
          <w:sz w:val="18"/>
          <w:szCs w:val="18"/>
          <w:lang w:val="en-US"/>
        </w:rPr>
        <w:t>siti</w:t>
      </w:r>
      <w:proofErr w:type="spellEnd"/>
      <w:r w:rsidRPr="003641DA">
        <w:rPr>
          <w:rFonts w:ascii="Garamond" w:hAnsi="Garamond" w:cs="Aharoni"/>
          <w:sz w:val="18"/>
          <w:szCs w:val="18"/>
          <w:lang w:val="en-US"/>
        </w:rPr>
        <w:t xml:space="preserve"> web</w:t>
      </w:r>
      <w:r w:rsidRPr="003641DA">
        <w:rPr>
          <w:rFonts w:ascii="Garamond" w:hAnsi="Garamond" w:cs="Aharoni"/>
          <w:sz w:val="18"/>
          <w:szCs w:val="18"/>
          <w:u w:val="single"/>
          <w:lang w:val="en-US"/>
        </w:rPr>
        <w:t xml:space="preserve">: </w:t>
      </w:r>
      <w:r w:rsidR="00D245A4">
        <w:fldChar w:fldCharType="begin"/>
      </w:r>
      <w:r w:rsidR="00D245A4" w:rsidRPr="00226E76">
        <w:rPr>
          <w:lang w:val="en-US"/>
        </w:rPr>
        <w:instrText>HYPERLINK "http://www.dantegaliani.it"</w:instrText>
      </w:r>
      <w:r w:rsidR="00D245A4">
        <w:fldChar w:fldCharType="separate"/>
      </w:r>
      <w:r w:rsidRPr="003641DA">
        <w:rPr>
          <w:rStyle w:val="Collegamentoipertestuale"/>
          <w:rFonts w:ascii="Garamond" w:hAnsi="Garamond" w:cs="Aharoni"/>
          <w:color w:val="auto"/>
          <w:sz w:val="18"/>
          <w:szCs w:val="18"/>
          <w:lang w:val="en-US"/>
        </w:rPr>
        <w:t>www.dantegaliani.it</w:t>
      </w:r>
      <w:r w:rsidR="00D245A4">
        <w:fldChar w:fldCharType="end"/>
      </w:r>
      <w:r w:rsidRPr="003641DA">
        <w:rPr>
          <w:rFonts w:ascii="Garamond" w:hAnsi="Garamond" w:cs="Aharoni"/>
          <w:sz w:val="18"/>
          <w:szCs w:val="18"/>
          <w:lang w:val="en-US"/>
        </w:rPr>
        <w:t xml:space="preserve"> / </w:t>
      </w:r>
      <w:r w:rsidR="00D245A4">
        <w:fldChar w:fldCharType="begin"/>
      </w:r>
      <w:r w:rsidR="00D245A4" w:rsidRPr="00226E76">
        <w:rPr>
          <w:lang w:val="en-US"/>
        </w:rPr>
        <w:instrText>HYPERLINK "http://www.icdantegaliani.gov.it"</w:instrText>
      </w:r>
      <w:r w:rsidR="00D245A4">
        <w:fldChar w:fldCharType="separate"/>
      </w:r>
      <w:r w:rsidRPr="003641DA">
        <w:rPr>
          <w:rStyle w:val="Collegamentoipertestuale"/>
          <w:rFonts w:ascii="Garamond" w:hAnsi="Garamond" w:cs="Aharoni"/>
          <w:color w:val="auto"/>
          <w:sz w:val="18"/>
          <w:szCs w:val="18"/>
          <w:u w:val="none"/>
          <w:lang w:val="en-US"/>
        </w:rPr>
        <w:t>w</w:t>
      </w:r>
      <w:r w:rsidRPr="003641DA">
        <w:rPr>
          <w:rStyle w:val="Collegamentoipertestuale"/>
          <w:rFonts w:ascii="Garamond" w:hAnsi="Garamond" w:cs="Aharoni"/>
          <w:color w:val="auto"/>
          <w:sz w:val="18"/>
          <w:szCs w:val="18"/>
          <w:lang w:val="en-US"/>
        </w:rPr>
        <w:t>ww.icdantegaliani.gov.it</w:t>
      </w:r>
      <w:r w:rsidR="00D245A4">
        <w:fldChar w:fldCharType="end"/>
      </w:r>
    </w:p>
    <w:p w:rsidR="00F35254" w:rsidRPr="007B74F7" w:rsidRDefault="000E4B31" w:rsidP="007B74F7">
      <w:pPr>
        <w:pStyle w:val="Pidipagina"/>
        <w:jc w:val="center"/>
        <w:rPr>
          <w:rFonts w:ascii="Garamond" w:hAnsi="Garamond" w:cs="Aharoni"/>
          <w:sz w:val="18"/>
          <w:szCs w:val="18"/>
        </w:rPr>
      </w:pPr>
      <w:r w:rsidRPr="00FC2CB4">
        <w:rPr>
          <w:rStyle w:val="Collegamentoipertestuale"/>
          <w:rFonts w:ascii="Garamond" w:hAnsi="Garamond" w:cs="Aharoni"/>
          <w:color w:val="auto"/>
          <w:sz w:val="18"/>
          <w:szCs w:val="18"/>
        </w:rPr>
        <w:t>___________________________________________________________________________________________________________</w:t>
      </w:r>
      <w:r w:rsidR="002A4E8F" w:rsidRPr="002A4E8F">
        <w:ptab w:relativeTo="margin" w:alignment="right" w:leader="none"/>
      </w:r>
    </w:p>
    <w:p w:rsidR="007B74F7" w:rsidRDefault="007B74F7" w:rsidP="00F35254"/>
    <w:p w:rsidR="00E96198" w:rsidRDefault="00E96198" w:rsidP="00E96198">
      <w:pPr>
        <w:rPr>
          <w:bCs/>
        </w:rPr>
      </w:pPr>
      <w:r>
        <w:t xml:space="preserve">  </w:t>
      </w:r>
      <w:proofErr w:type="spellStart"/>
      <w:r w:rsidRPr="00F061B8">
        <w:t>Prot</w:t>
      </w:r>
      <w:proofErr w:type="spellEnd"/>
      <w:r w:rsidRPr="00F061B8">
        <w:t>.</w:t>
      </w:r>
      <w:r w:rsidR="009B1A6D">
        <w:t xml:space="preserve"> </w:t>
      </w:r>
      <w:r>
        <w:t>2</w:t>
      </w:r>
      <w:r w:rsidR="00CE6496">
        <w:t>743</w:t>
      </w:r>
      <w:r w:rsidRPr="00F061B8">
        <w:t>/ A - 19</w:t>
      </w:r>
      <w:r w:rsidRPr="00F061B8">
        <w:rPr>
          <w:bCs/>
        </w:rPr>
        <w:t xml:space="preserve">                                              </w:t>
      </w:r>
      <w:r>
        <w:rPr>
          <w:bCs/>
        </w:rPr>
        <w:t xml:space="preserve">    </w:t>
      </w:r>
      <w:r w:rsidRPr="00F061B8">
        <w:rPr>
          <w:bCs/>
        </w:rPr>
        <w:t xml:space="preserve">            </w:t>
      </w:r>
      <w:r>
        <w:rPr>
          <w:bCs/>
        </w:rPr>
        <w:t xml:space="preserve">  </w:t>
      </w:r>
      <w:r w:rsidR="00CE6496">
        <w:rPr>
          <w:bCs/>
        </w:rPr>
        <w:t xml:space="preserve">                      </w:t>
      </w:r>
      <w:r>
        <w:rPr>
          <w:bCs/>
        </w:rPr>
        <w:t xml:space="preserve">    </w:t>
      </w:r>
      <w:r w:rsidRPr="00F061B8">
        <w:rPr>
          <w:bCs/>
        </w:rPr>
        <w:t xml:space="preserve">   San Giovanni Rotondo </w:t>
      </w:r>
      <w:r>
        <w:rPr>
          <w:bCs/>
        </w:rPr>
        <w:t xml:space="preserve"> </w:t>
      </w:r>
      <w:r w:rsidR="00CE6496">
        <w:rPr>
          <w:bCs/>
        </w:rPr>
        <w:t>30</w:t>
      </w:r>
      <w:r>
        <w:rPr>
          <w:bCs/>
        </w:rPr>
        <w:t>/10/201</w:t>
      </w:r>
      <w:r w:rsidR="00226E76">
        <w:rPr>
          <w:bCs/>
        </w:rPr>
        <w:t>5</w:t>
      </w:r>
    </w:p>
    <w:p w:rsidR="00E96198" w:rsidRDefault="00E96198" w:rsidP="00E96198">
      <w:pPr>
        <w:rPr>
          <w:bCs/>
        </w:rPr>
      </w:pPr>
    </w:p>
    <w:p w:rsidR="00E96198" w:rsidRPr="00734A7A" w:rsidRDefault="00E96198" w:rsidP="00E96198">
      <w:pPr>
        <w:jc w:val="center"/>
        <w:rPr>
          <w:b/>
          <w:bCs/>
        </w:rPr>
      </w:pPr>
      <w:r w:rsidRPr="00734A7A">
        <w:rPr>
          <w:b/>
          <w:bCs/>
        </w:rPr>
        <w:t>IL DIRIGENTE SCOLASTICO</w:t>
      </w:r>
    </w:p>
    <w:p w:rsidR="00E96198" w:rsidRDefault="00E96198" w:rsidP="00E96198">
      <w:pPr>
        <w:ind w:left="360"/>
        <w:jc w:val="both"/>
        <w:rPr>
          <w:bCs/>
        </w:rPr>
      </w:pPr>
      <w:r>
        <w:rPr>
          <w:b/>
          <w:bCs/>
        </w:rPr>
        <w:t>VISTA</w:t>
      </w:r>
      <w:r>
        <w:rPr>
          <w:bCs/>
        </w:rPr>
        <w:t xml:space="preserve">    la </w:t>
      </w:r>
      <w:proofErr w:type="spellStart"/>
      <w:r>
        <w:rPr>
          <w:bCs/>
        </w:rPr>
        <w:t>C</w:t>
      </w:r>
      <w:r w:rsidR="00CE6496">
        <w:rPr>
          <w:bCs/>
        </w:rPr>
        <w:t>ir</w:t>
      </w:r>
      <w:proofErr w:type="spellEnd"/>
      <w:r>
        <w:rPr>
          <w:bCs/>
        </w:rPr>
        <w:t>.</w:t>
      </w:r>
      <w:r w:rsidR="00CE6496">
        <w:rPr>
          <w:bCs/>
        </w:rPr>
        <w:t xml:space="preserve"> n. 26</w:t>
      </w:r>
      <w:r>
        <w:rPr>
          <w:bCs/>
        </w:rPr>
        <w:t xml:space="preserve"> del </w:t>
      </w:r>
      <w:r w:rsidR="00CE6496">
        <w:rPr>
          <w:bCs/>
        </w:rPr>
        <w:t>13</w:t>
      </w:r>
      <w:r>
        <w:rPr>
          <w:bCs/>
        </w:rPr>
        <w:t>/</w:t>
      </w:r>
      <w:r w:rsidR="00CE6496">
        <w:rPr>
          <w:bCs/>
        </w:rPr>
        <w:t>10</w:t>
      </w:r>
      <w:r>
        <w:rPr>
          <w:bCs/>
        </w:rPr>
        <w:t>/201</w:t>
      </w:r>
      <w:r w:rsidR="00CE6496">
        <w:rPr>
          <w:bCs/>
        </w:rPr>
        <w:t>5</w:t>
      </w:r>
      <w:r>
        <w:rPr>
          <w:bCs/>
        </w:rPr>
        <w:t xml:space="preserve"> con la quale sono state indette le elezioni degli organi collegiali a livello di istituzione scolastica per il rinnovo</w:t>
      </w:r>
      <w:r>
        <w:rPr>
          <w:b/>
          <w:bCs/>
        </w:rPr>
        <w:t xml:space="preserve"> </w:t>
      </w:r>
      <w:r>
        <w:rPr>
          <w:bCs/>
        </w:rPr>
        <w:t>dei consigli di classe di interclasse e di intersezione per l’anno scolastico 201</w:t>
      </w:r>
      <w:r w:rsidR="00CE6496">
        <w:rPr>
          <w:bCs/>
        </w:rPr>
        <w:t>5</w:t>
      </w:r>
      <w:r>
        <w:rPr>
          <w:bCs/>
        </w:rPr>
        <w:t>/201</w:t>
      </w:r>
      <w:r w:rsidR="00CE6496">
        <w:rPr>
          <w:bCs/>
        </w:rPr>
        <w:t>6</w:t>
      </w:r>
      <w:r>
        <w:rPr>
          <w:bCs/>
        </w:rPr>
        <w:t>;</w:t>
      </w:r>
    </w:p>
    <w:p w:rsidR="00E96198" w:rsidRDefault="00E96198" w:rsidP="00E96198">
      <w:pPr>
        <w:rPr>
          <w:bCs/>
        </w:rPr>
      </w:pPr>
      <w:r>
        <w:rPr>
          <w:bCs/>
        </w:rPr>
        <w:t xml:space="preserve">      </w:t>
      </w:r>
      <w:r>
        <w:rPr>
          <w:b/>
          <w:bCs/>
        </w:rPr>
        <w:t>VISTI</w:t>
      </w:r>
      <w:r>
        <w:rPr>
          <w:bCs/>
        </w:rPr>
        <w:t xml:space="preserve">    i risultati delle consultazioni elettorali avvenute il </w:t>
      </w:r>
      <w:r w:rsidR="00CE6496">
        <w:rPr>
          <w:bCs/>
        </w:rPr>
        <w:t>26</w:t>
      </w:r>
      <w:r>
        <w:rPr>
          <w:bCs/>
        </w:rPr>
        <w:t>/10/2014;</w:t>
      </w:r>
    </w:p>
    <w:p w:rsidR="00E96198" w:rsidRPr="00E96198" w:rsidRDefault="00E96198" w:rsidP="00E96198">
      <w:pPr>
        <w:jc w:val="center"/>
        <w:rPr>
          <w:b/>
          <w:bCs/>
        </w:rPr>
      </w:pPr>
      <w:r w:rsidRPr="00734A7A">
        <w:rPr>
          <w:b/>
          <w:bCs/>
        </w:rPr>
        <w:t>D E C R E T A</w:t>
      </w:r>
    </w:p>
    <w:p w:rsidR="00E96198" w:rsidRDefault="00E96198" w:rsidP="00E96198">
      <w:pPr>
        <w:jc w:val="both"/>
        <w:rPr>
          <w:bCs/>
        </w:rPr>
      </w:pPr>
      <w:r>
        <w:rPr>
          <w:bCs/>
        </w:rPr>
        <w:t xml:space="preserve">   Risultano eletti</w:t>
      </w:r>
      <w:r w:rsidRPr="00C02227">
        <w:rPr>
          <w:bCs/>
        </w:rPr>
        <w:t xml:space="preserve"> membri del Consiglio di </w:t>
      </w:r>
      <w:r>
        <w:rPr>
          <w:bCs/>
        </w:rPr>
        <w:t xml:space="preserve"> </w:t>
      </w:r>
      <w:r w:rsidRPr="001C08D2">
        <w:rPr>
          <w:b/>
          <w:bCs/>
        </w:rPr>
        <w:t>INTERCLASSE</w:t>
      </w:r>
      <w:r w:rsidRPr="00C02227">
        <w:rPr>
          <w:bCs/>
        </w:rPr>
        <w:t xml:space="preserve"> i </w:t>
      </w:r>
      <w:proofErr w:type="spellStart"/>
      <w:r w:rsidRPr="00C02227">
        <w:rPr>
          <w:bCs/>
        </w:rPr>
        <w:t>sottoelencati</w:t>
      </w:r>
      <w:proofErr w:type="spellEnd"/>
      <w:r w:rsidRPr="00C02227">
        <w:rPr>
          <w:bCs/>
        </w:rPr>
        <w:t xml:space="preserve">  genitori</w:t>
      </w:r>
      <w:r>
        <w:rPr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900"/>
        <w:gridCol w:w="568"/>
        <w:gridCol w:w="1161"/>
        <w:gridCol w:w="3261"/>
        <w:gridCol w:w="2279"/>
      </w:tblGrid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pStyle w:val="Titolo7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pStyle w:val="Titolo7"/>
            </w:pPr>
            <w:r w:rsidRPr="00F35CDB">
              <w:t>Classe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proofErr w:type="spellStart"/>
            <w:r w:rsidRPr="00F35CDB">
              <w:rPr>
                <w:bCs/>
              </w:rPr>
              <w:t>Sez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Voti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Rappresentante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r w:rsidRPr="00F35CDB">
              <w:t>URBANO TIZIANA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B273DE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r w:rsidRPr="00F35CDB">
              <w:t>RICCIARDI VINCENZA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  <w:lang w:val="fr-FR"/>
              </w:rPr>
            </w:pPr>
            <w:r w:rsidRPr="00F35CDB">
              <w:rPr>
                <w:bCs/>
                <w:lang w:val="fr-FR"/>
              </w:rPr>
              <w:t>1^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  <w:lang w:val="fr-FR"/>
              </w:rPr>
            </w:pPr>
            <w:r w:rsidRPr="00F35CDB">
              <w:rPr>
                <w:bCs/>
                <w:lang w:val="fr-FR"/>
              </w:rPr>
              <w:t>B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pPr>
              <w:jc w:val="center"/>
              <w:rPr>
                <w:bCs/>
                <w:lang w:val="fr-FR"/>
              </w:rPr>
            </w:pPr>
            <w:r w:rsidRPr="00F35CDB">
              <w:rPr>
                <w:bCs/>
                <w:lang w:val="fr-FR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r w:rsidRPr="00F35CDB">
              <w:t>MARCHESANI LUCIA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B273DE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  <w:lang w:val="fr-F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  <w:lang w:val="fr-F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  <w:lang w:val="fr-FR"/>
              </w:rPr>
            </w:pPr>
            <w:r w:rsidRPr="00F35CDB">
              <w:rPr>
                <w:bCs/>
                <w:lang w:val="fr-FR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r w:rsidRPr="00F35CDB">
              <w:t>D’ADDETTA MICHELE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B273DE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</w:t>
            </w:r>
            <w:r w:rsidR="00B273DE" w:rsidRPr="00F35CDB">
              <w:rPr>
                <w:bCs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r w:rsidRPr="00F35CDB">
              <w:t>FINI ANNA MARIA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B273DE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B273DE">
            <w:pPr>
              <w:jc w:val="center"/>
              <w:rPr>
                <w:bCs/>
              </w:rPr>
            </w:pPr>
            <w:r w:rsidRPr="00F35CDB">
              <w:rPr>
                <w:bCs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r w:rsidRPr="00F35CDB">
              <w:t>GIULIANI MARCO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D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r w:rsidRPr="00F35CDB">
              <w:t>ZORRETTI RAFFAELLA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B273DE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r w:rsidRPr="00F35CDB">
              <w:t>STEFANICCHIO MARILENA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 xml:space="preserve">1^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r w:rsidRPr="00F35CDB">
              <w:t>FIORENTINO MARIA G.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B273DE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B273DE">
            <w:r w:rsidRPr="00F35CDB">
              <w:t xml:space="preserve">CAMODECA MARIA TERESA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F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r w:rsidRPr="00F35CDB">
              <w:t>CUSENZA LAURA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B273DE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r w:rsidRPr="00F35CDB">
              <w:t>PADOVANO MARCO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2^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r w:rsidRPr="00F35CDB">
              <w:t>ROMANO ANTONELLA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B273DE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r w:rsidRPr="00F35CDB">
              <w:t>MANGIACOTTI CLAUDIA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2^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B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B273DE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</w:t>
            </w:r>
            <w:r w:rsidR="00B273DE" w:rsidRPr="00F35CDB">
              <w:rPr>
                <w:bCs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r w:rsidRPr="00F35CDB">
              <w:t>CAFARO TERESA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B273DE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B273DE">
            <w:pPr>
              <w:jc w:val="center"/>
              <w:rPr>
                <w:bCs/>
              </w:rPr>
            </w:pPr>
            <w:r w:rsidRPr="00F35CDB">
              <w:rPr>
                <w:bCs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r w:rsidRPr="00F35CDB">
              <w:t>CARFAGNO LOREDANA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2^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r w:rsidRPr="00F35CDB">
              <w:t>BISCEGLIA BATTISTA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B273DE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r w:rsidRPr="00F35CDB">
              <w:t>DRAGANO LUCIA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2^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D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r w:rsidRPr="00F35CDB">
              <w:t>LOTTI CRISTINA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B273DE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r w:rsidRPr="00F35CDB">
              <w:t>PALMITESSA MARIANNA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2^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D411E0">
            <w:pPr>
              <w:pStyle w:val="Titolo2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F35CDB">
              <w:rPr>
                <w:b w:val="0"/>
                <w:color w:val="auto"/>
                <w:sz w:val="22"/>
                <w:szCs w:val="22"/>
              </w:rPr>
              <w:t>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D411E0">
            <w:pPr>
              <w:pStyle w:val="Titolo2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F35CDB">
              <w:rPr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r w:rsidRPr="00F35CDB">
              <w:t>BIANCOFIORE LUCIA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B273DE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pStyle w:val="Titolo2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pStyle w:val="Titolo2"/>
              <w:rPr>
                <w:b w:val="0"/>
                <w:color w:val="auto"/>
                <w:sz w:val="22"/>
                <w:szCs w:val="22"/>
              </w:rPr>
            </w:pPr>
            <w:r w:rsidRPr="00F35CDB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r w:rsidRPr="00F35CDB">
              <w:t>SCARALE FRANCESCA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2^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F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B273DE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</w:t>
            </w:r>
            <w:r w:rsidR="00B273DE" w:rsidRPr="00F35CDB">
              <w:rPr>
                <w:bCs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r w:rsidRPr="00F35CDB">
              <w:t>PUZZOLANTE FILIPPO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B273DE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B273DE">
            <w:pPr>
              <w:jc w:val="center"/>
              <w:rPr>
                <w:bCs/>
              </w:rPr>
            </w:pPr>
            <w:r w:rsidRPr="00F35CDB">
              <w:rPr>
                <w:bCs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r w:rsidRPr="00F35CDB">
              <w:t>FIORENTINO GABRIELE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3^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B273DE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</w:t>
            </w:r>
            <w:r w:rsidR="00B273DE" w:rsidRPr="00F35CDB">
              <w:rPr>
                <w:bCs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r w:rsidRPr="00F35CDB">
              <w:t>BOCCI GIOVANNA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B273DE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B273DE">
            <w:pPr>
              <w:jc w:val="center"/>
              <w:rPr>
                <w:bCs/>
              </w:rPr>
            </w:pPr>
            <w:r w:rsidRPr="00F35CDB">
              <w:rPr>
                <w:bCs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r w:rsidRPr="00F35CDB">
              <w:t>GRAVINA ANNA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3^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B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B273DE" w:rsidP="00E41CA7">
            <w:r w:rsidRPr="00F35CDB">
              <w:t>SCARANO FRANCESCA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B273DE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>
            <w:r w:rsidRPr="00F35CDB">
              <w:t>SCARALE DONATELLA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E" w:rsidRPr="00F35CDB" w:rsidRDefault="00B273DE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3^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D411E0" w:rsidP="00E41CA7">
            <w:r w:rsidRPr="00F35CDB">
              <w:t>CUGINO ANFELICA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D411E0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0" w:rsidRPr="00F35CDB" w:rsidRDefault="00D411E0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0" w:rsidRPr="00F35CDB" w:rsidRDefault="00D411E0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0" w:rsidRPr="00F35CDB" w:rsidRDefault="00D411E0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0" w:rsidRPr="00F35CDB" w:rsidRDefault="00D411E0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0" w:rsidRPr="00F35CDB" w:rsidRDefault="00D411E0" w:rsidP="00E41CA7">
            <w:r w:rsidRPr="00F35CDB">
              <w:t>PEROTTI NUNZIA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0" w:rsidRPr="00F35CDB" w:rsidRDefault="00D411E0" w:rsidP="00E41CA7"/>
        </w:tc>
      </w:tr>
      <w:tr w:rsidR="00D411E0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0" w:rsidRPr="00F35CDB" w:rsidRDefault="00D411E0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0" w:rsidRPr="00F35CDB" w:rsidRDefault="00D411E0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0" w:rsidRPr="00F35CDB" w:rsidRDefault="00D411E0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0" w:rsidRPr="00F35CDB" w:rsidRDefault="00D411E0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0" w:rsidRPr="00F35CDB" w:rsidRDefault="00D411E0" w:rsidP="00E41CA7">
            <w:r w:rsidRPr="00F35CDB">
              <w:t>CAVORSI FRANCO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0" w:rsidRPr="00F35CDB" w:rsidRDefault="00D411E0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3^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D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DB419A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DB419A" w:rsidP="00E41CA7">
            <w:r w:rsidRPr="00F35CDB">
              <w:t>GRIFA FRANCESCA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DB419A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r w:rsidRPr="00F35CDB">
              <w:t>FANO FABIO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3^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DB419A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DB419A" w:rsidP="00E41CA7">
            <w:r w:rsidRPr="00F35CDB">
              <w:t>SABATELLI GRAZIA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DB419A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3^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F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r w:rsidRPr="00F35CDB">
              <w:t>CASARELLA PATRIZIA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/>
        </w:tc>
      </w:tr>
      <w:tr w:rsidR="00DB419A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r w:rsidRPr="00F35CDB">
              <w:t>BUCCI ANTONELLA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/>
        </w:tc>
      </w:tr>
      <w:tr w:rsidR="00DB419A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3^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G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r w:rsidRPr="00F35CDB">
              <w:t>RUSSO NICOLA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4^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DB419A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DB419A" w:rsidP="00E41CA7">
            <w:r w:rsidRPr="00F35CDB">
              <w:t>CAROPPI ANTONELLA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DB419A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r w:rsidRPr="00F35CDB">
              <w:t>COTUGNO LUIGI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4^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B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DB419A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DB419A" w:rsidP="00E41CA7">
            <w:r w:rsidRPr="00F35CDB">
              <w:t>FIORENTINO FRANCESCA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DB419A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r w:rsidRPr="00F35CDB">
              <w:t>GRIFA LUISELLA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4^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DB419A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</w:t>
            </w:r>
            <w:r w:rsidR="00DB419A" w:rsidRPr="00F35CDB">
              <w:rPr>
                <w:bCs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DB419A" w:rsidP="00E41CA7">
            <w:r w:rsidRPr="00F35CDB">
              <w:t>PLACENTINO CARMELA (VERONICA)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DB419A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DB419A">
            <w:pPr>
              <w:jc w:val="center"/>
              <w:rPr>
                <w:bCs/>
              </w:rPr>
            </w:pPr>
            <w:r w:rsidRPr="00F35CDB">
              <w:rPr>
                <w:bCs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r w:rsidRPr="00F35CDB">
              <w:t>VISCIO ROSANNA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4^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D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DB419A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DB419A" w:rsidP="00E41CA7">
            <w:r w:rsidRPr="00F35CDB">
              <w:t>GIULIANO MARCO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DB419A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r w:rsidRPr="00F35CDB">
              <w:t>CASCAVILLA ROBERTO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4^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  <w:lang w:val="fr-FR"/>
              </w:rPr>
            </w:pPr>
            <w:r w:rsidRPr="00F35CDB">
              <w:rPr>
                <w:bCs/>
                <w:lang w:val="fr-FR"/>
              </w:rPr>
              <w:t>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DB419A" w:rsidP="00E41CA7">
            <w:pPr>
              <w:jc w:val="center"/>
              <w:rPr>
                <w:bCs/>
                <w:lang w:val="fr-FR"/>
              </w:rPr>
            </w:pPr>
            <w:r w:rsidRPr="00F35CDB">
              <w:rPr>
                <w:bCs/>
                <w:lang w:val="fr-FR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DB419A" w:rsidP="00E41CA7">
            <w:r w:rsidRPr="00F35CDB">
              <w:t>PENNELLI MARGHERITA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DB419A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  <w:lang w:val="fr-F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pPr>
              <w:jc w:val="center"/>
              <w:rPr>
                <w:bCs/>
                <w:lang w:val="fr-FR"/>
              </w:rPr>
            </w:pPr>
            <w:r w:rsidRPr="00F35CDB">
              <w:rPr>
                <w:bCs/>
                <w:lang w:val="fr-F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>
            <w:r w:rsidRPr="00F35CDB">
              <w:t>TORTORELLI ENZA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A" w:rsidRPr="00F35CDB" w:rsidRDefault="00DB419A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5^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F35CDB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F35CDB" w:rsidP="00E41CA7">
            <w:r w:rsidRPr="00F35CDB">
              <w:t>SIENA ANTONIO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F35CDB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r w:rsidRPr="00F35CDB">
              <w:t>CAVALLI CARLA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5^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B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F35CDB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F35CDB" w:rsidP="00E41CA7">
            <w:r w:rsidRPr="00F35CDB">
              <w:t>CIOCIOLA SANDRA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F35CDB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r w:rsidRPr="00F35CDB">
              <w:t>CANISTRO SABRINA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5^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F35CDB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F35CDB" w:rsidP="00F35CDB">
            <w:r w:rsidRPr="00F35CDB">
              <w:t xml:space="preserve">PATRONE GIOVANNI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5^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D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F35CDB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F35CDB" w:rsidP="00E41CA7">
            <w:r w:rsidRPr="00F35CDB">
              <w:t>DEL VECCHIO MARIA GRAZIA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F35CDB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r w:rsidRPr="00F35CDB">
              <w:t>VOCALE LOREDANA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5^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F35CDB">
            <w:pPr>
              <w:jc w:val="center"/>
              <w:rPr>
                <w:bCs/>
              </w:rPr>
            </w:pPr>
            <w:r w:rsidRPr="00F35CDB">
              <w:rPr>
                <w:bCs/>
              </w:rPr>
              <w:t>1</w:t>
            </w:r>
            <w:r w:rsidR="00F35CDB" w:rsidRPr="00F35CDB">
              <w:rPr>
                <w:bCs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F35CDB" w:rsidP="00E41CA7">
            <w:r w:rsidRPr="00F35CDB">
              <w:t>MERLA CONCETTA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F35CDB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F35CDB">
            <w:pPr>
              <w:jc w:val="center"/>
              <w:rPr>
                <w:bCs/>
              </w:rPr>
            </w:pPr>
            <w:r w:rsidRPr="00F35CDB">
              <w:rPr>
                <w:bCs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r w:rsidRPr="00F35CDB">
              <w:t>URBANO FRANCESCO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/>
        </w:tc>
      </w:tr>
      <w:tr w:rsidR="00E96198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ind w:left="65"/>
              <w:jc w:val="center"/>
              <w:rPr>
                <w:bCs/>
              </w:rPr>
            </w:pPr>
            <w:r w:rsidRPr="00F35CDB">
              <w:rPr>
                <w:bCs/>
              </w:rPr>
              <w:t>5^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F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F35CDB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F35CDB" w:rsidP="00E41CA7">
            <w:r w:rsidRPr="00F35CDB">
              <w:t>PALLADINO FABRIZIO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98" w:rsidRPr="00F35CDB" w:rsidRDefault="00E96198" w:rsidP="00E41CA7"/>
        </w:tc>
      </w:tr>
      <w:tr w:rsidR="00F35CDB" w:rsidRPr="00F35CDB" w:rsidTr="00DB419A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ind w:left="65"/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jc w:val="center"/>
              <w:rPr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pPr>
              <w:jc w:val="center"/>
              <w:rPr>
                <w:bCs/>
              </w:rPr>
            </w:pPr>
            <w:r w:rsidRPr="00F35CDB">
              <w:rPr>
                <w:bCs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>
            <w:r w:rsidRPr="00F35CDB">
              <w:t>FIERRO ANTONIETTA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B" w:rsidRPr="00F35CDB" w:rsidRDefault="00F35CDB" w:rsidP="00E41CA7"/>
        </w:tc>
      </w:tr>
    </w:tbl>
    <w:p w:rsidR="00E96198" w:rsidRPr="00F35CDB" w:rsidRDefault="00E96198" w:rsidP="00E96198">
      <w:pPr>
        <w:jc w:val="both"/>
        <w:rPr>
          <w:bCs/>
        </w:rPr>
      </w:pPr>
    </w:p>
    <w:p w:rsidR="00E96198" w:rsidRPr="00F35CDB" w:rsidRDefault="00E96198" w:rsidP="00E96198">
      <w:pPr>
        <w:pStyle w:val="Titolo6"/>
        <w:rPr>
          <w:bCs/>
          <w:color w:val="auto"/>
        </w:rPr>
      </w:pPr>
      <w:r w:rsidRPr="00F35CDB">
        <w:rPr>
          <w:bCs/>
        </w:rPr>
        <w:t xml:space="preserve">                                                                                                                               </w:t>
      </w:r>
      <w:r w:rsidRPr="00F35CDB">
        <w:rPr>
          <w:bCs/>
          <w:color w:val="auto"/>
        </w:rPr>
        <w:t>IL DIRIGENTE SCOLASTICO</w:t>
      </w:r>
    </w:p>
    <w:p w:rsidR="00E96198" w:rsidRPr="00F35CDB" w:rsidRDefault="003929EC" w:rsidP="00E96198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382270</wp:posOffset>
            </wp:positionV>
            <wp:extent cx="2529840" cy="556260"/>
            <wp:effectExtent l="19050" t="0" r="381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198" w:rsidRPr="00F35CDB">
        <w:t xml:space="preserve">                                                                                                       ( Prof. Francesco Pio Maria D’AMORE )</w:t>
      </w:r>
    </w:p>
    <w:p w:rsidR="00E96198" w:rsidRDefault="00E96198" w:rsidP="00E96198">
      <w:pPr>
        <w:jc w:val="center"/>
      </w:pPr>
    </w:p>
    <w:p w:rsidR="004467A3" w:rsidRDefault="004467A3" w:rsidP="00E96198">
      <w:pPr>
        <w:jc w:val="center"/>
      </w:pPr>
    </w:p>
    <w:p w:rsidR="004467A3" w:rsidRPr="00F35CDB" w:rsidRDefault="004467A3" w:rsidP="00E96198">
      <w:pPr>
        <w:jc w:val="center"/>
      </w:pPr>
    </w:p>
    <w:p w:rsidR="00E96198" w:rsidRPr="00F35CDB" w:rsidRDefault="00E96198" w:rsidP="00E96198">
      <w:pPr>
        <w:ind w:firstLine="708"/>
      </w:pPr>
      <w:r w:rsidRPr="00F35CDB">
        <w:t xml:space="preserve">       Avverso il presente provv</w:t>
      </w:r>
      <w:r w:rsidR="00F35CDB">
        <w:t>e</w:t>
      </w:r>
      <w:r w:rsidRPr="00F35CDB">
        <w:t>d</w:t>
      </w:r>
      <w:r w:rsidR="00F35CDB">
        <w:t>i</w:t>
      </w:r>
      <w:r w:rsidRPr="00F35CDB">
        <w:t>mento e ammesso</w:t>
      </w:r>
    </w:p>
    <w:p w:rsidR="00E96198" w:rsidRPr="00F35CDB" w:rsidRDefault="00E96198" w:rsidP="00E96198">
      <w:pPr>
        <w:ind w:firstLine="708"/>
      </w:pPr>
      <w:r w:rsidRPr="00F35CDB">
        <w:t>ricorso entro cinque giorni dalla data di affissione all’albo.</w:t>
      </w:r>
    </w:p>
    <w:p w:rsidR="00E96198" w:rsidRPr="00F35CDB" w:rsidRDefault="00E96198" w:rsidP="00E96198">
      <w:pPr>
        <w:ind w:firstLine="708"/>
      </w:pPr>
    </w:p>
    <w:p w:rsidR="0070000A" w:rsidRPr="00F35254" w:rsidRDefault="0070000A" w:rsidP="00F35254"/>
    <w:sectPr w:rsidR="0070000A" w:rsidRPr="00F35254" w:rsidSect="00741EF4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1C2"/>
    <w:multiLevelType w:val="multilevel"/>
    <w:tmpl w:val="48E2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4963BB"/>
    <w:multiLevelType w:val="hybridMultilevel"/>
    <w:tmpl w:val="AC7C9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208B"/>
    <w:rsid w:val="000141F4"/>
    <w:rsid w:val="00094781"/>
    <w:rsid w:val="000C244D"/>
    <w:rsid w:val="000E07B8"/>
    <w:rsid w:val="000E4B31"/>
    <w:rsid w:val="00117F1C"/>
    <w:rsid w:val="001520E3"/>
    <w:rsid w:val="00165A2B"/>
    <w:rsid w:val="00165D20"/>
    <w:rsid w:val="001866E5"/>
    <w:rsid w:val="00193CCC"/>
    <w:rsid w:val="00210F5F"/>
    <w:rsid w:val="002202B8"/>
    <w:rsid w:val="00226E76"/>
    <w:rsid w:val="002326A3"/>
    <w:rsid w:val="00237D44"/>
    <w:rsid w:val="00267023"/>
    <w:rsid w:val="00277F32"/>
    <w:rsid w:val="0028030E"/>
    <w:rsid w:val="00292C0F"/>
    <w:rsid w:val="00293653"/>
    <w:rsid w:val="002A4E8F"/>
    <w:rsid w:val="002A70D2"/>
    <w:rsid w:val="002B66AE"/>
    <w:rsid w:val="00303408"/>
    <w:rsid w:val="00304CBC"/>
    <w:rsid w:val="00333475"/>
    <w:rsid w:val="00353A10"/>
    <w:rsid w:val="003641DA"/>
    <w:rsid w:val="003929EC"/>
    <w:rsid w:val="00393828"/>
    <w:rsid w:val="003C7CBF"/>
    <w:rsid w:val="003C7D4E"/>
    <w:rsid w:val="003D1675"/>
    <w:rsid w:val="003F15E5"/>
    <w:rsid w:val="003F7A04"/>
    <w:rsid w:val="00444C04"/>
    <w:rsid w:val="004467A3"/>
    <w:rsid w:val="00480511"/>
    <w:rsid w:val="00481114"/>
    <w:rsid w:val="004B6E7B"/>
    <w:rsid w:val="004D3229"/>
    <w:rsid w:val="00507F96"/>
    <w:rsid w:val="00567A2E"/>
    <w:rsid w:val="00571490"/>
    <w:rsid w:val="005801BB"/>
    <w:rsid w:val="005B5954"/>
    <w:rsid w:val="005D4771"/>
    <w:rsid w:val="005D4BAA"/>
    <w:rsid w:val="005E2136"/>
    <w:rsid w:val="0062762A"/>
    <w:rsid w:val="00682A18"/>
    <w:rsid w:val="006D2A42"/>
    <w:rsid w:val="006E2626"/>
    <w:rsid w:val="0070000A"/>
    <w:rsid w:val="0073548E"/>
    <w:rsid w:val="00741EF4"/>
    <w:rsid w:val="00746885"/>
    <w:rsid w:val="00764E73"/>
    <w:rsid w:val="00767A6C"/>
    <w:rsid w:val="007A5EEC"/>
    <w:rsid w:val="007B0182"/>
    <w:rsid w:val="007B3B33"/>
    <w:rsid w:val="007B74F7"/>
    <w:rsid w:val="007E470D"/>
    <w:rsid w:val="007E589C"/>
    <w:rsid w:val="007E7BB0"/>
    <w:rsid w:val="007F365F"/>
    <w:rsid w:val="008115FC"/>
    <w:rsid w:val="0082160B"/>
    <w:rsid w:val="00833BCD"/>
    <w:rsid w:val="00850C40"/>
    <w:rsid w:val="008652EE"/>
    <w:rsid w:val="0087067A"/>
    <w:rsid w:val="00904E13"/>
    <w:rsid w:val="009323BE"/>
    <w:rsid w:val="00941EFD"/>
    <w:rsid w:val="009467F3"/>
    <w:rsid w:val="009712CF"/>
    <w:rsid w:val="009B1A6D"/>
    <w:rsid w:val="009D5428"/>
    <w:rsid w:val="009E299A"/>
    <w:rsid w:val="00A04A49"/>
    <w:rsid w:val="00A26AC2"/>
    <w:rsid w:val="00A3347D"/>
    <w:rsid w:val="00B273DE"/>
    <w:rsid w:val="00B315E5"/>
    <w:rsid w:val="00B32E15"/>
    <w:rsid w:val="00B355DD"/>
    <w:rsid w:val="00B42789"/>
    <w:rsid w:val="00B8098D"/>
    <w:rsid w:val="00B91C73"/>
    <w:rsid w:val="00BA095F"/>
    <w:rsid w:val="00BC0909"/>
    <w:rsid w:val="00BD50F6"/>
    <w:rsid w:val="00BF4F83"/>
    <w:rsid w:val="00BF5CD4"/>
    <w:rsid w:val="00C108D4"/>
    <w:rsid w:val="00C4622C"/>
    <w:rsid w:val="00C6769C"/>
    <w:rsid w:val="00CC1CA7"/>
    <w:rsid w:val="00CD198A"/>
    <w:rsid w:val="00CD4313"/>
    <w:rsid w:val="00CE6496"/>
    <w:rsid w:val="00D0436A"/>
    <w:rsid w:val="00D14104"/>
    <w:rsid w:val="00D245A4"/>
    <w:rsid w:val="00D2477E"/>
    <w:rsid w:val="00D411E0"/>
    <w:rsid w:val="00D5037D"/>
    <w:rsid w:val="00D5208B"/>
    <w:rsid w:val="00D635A3"/>
    <w:rsid w:val="00DB419A"/>
    <w:rsid w:val="00DB7EA7"/>
    <w:rsid w:val="00DC39D2"/>
    <w:rsid w:val="00DD4240"/>
    <w:rsid w:val="00DE0E69"/>
    <w:rsid w:val="00DE2EB2"/>
    <w:rsid w:val="00E121C6"/>
    <w:rsid w:val="00E42965"/>
    <w:rsid w:val="00E744FC"/>
    <w:rsid w:val="00E85833"/>
    <w:rsid w:val="00E96198"/>
    <w:rsid w:val="00E97D06"/>
    <w:rsid w:val="00EC314A"/>
    <w:rsid w:val="00F0625F"/>
    <w:rsid w:val="00F12C2F"/>
    <w:rsid w:val="00F133A1"/>
    <w:rsid w:val="00F35249"/>
    <w:rsid w:val="00F35254"/>
    <w:rsid w:val="00F35CDB"/>
    <w:rsid w:val="00F75FCE"/>
    <w:rsid w:val="00F94EAE"/>
    <w:rsid w:val="00F967B5"/>
    <w:rsid w:val="00FB4902"/>
    <w:rsid w:val="00FC2CB4"/>
    <w:rsid w:val="00FC5AA5"/>
    <w:rsid w:val="00FD5AB3"/>
    <w:rsid w:val="00FD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909"/>
  </w:style>
  <w:style w:type="paragraph" w:styleId="Titolo1">
    <w:name w:val="heading 1"/>
    <w:basedOn w:val="Normale"/>
    <w:next w:val="Normale"/>
    <w:link w:val="Titolo1Carattere"/>
    <w:qFormat/>
    <w:rsid w:val="003F15E5"/>
    <w:pPr>
      <w:keepNext/>
      <w:tabs>
        <w:tab w:val="left" w:pos="540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0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52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61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4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104"/>
  </w:style>
  <w:style w:type="paragraph" w:styleId="Pidipagina">
    <w:name w:val="footer"/>
    <w:basedOn w:val="Normale"/>
    <w:link w:val="PidipaginaCarattere"/>
    <w:uiPriority w:val="99"/>
    <w:unhideWhenUsed/>
    <w:rsid w:val="00D14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104"/>
  </w:style>
  <w:style w:type="character" w:styleId="Collegamentoipertestuale">
    <w:name w:val="Hyperlink"/>
    <w:basedOn w:val="Carpredefinitoparagrafo"/>
    <w:uiPriority w:val="99"/>
    <w:unhideWhenUsed/>
    <w:rsid w:val="00D1410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CB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F15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1520E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520E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1520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520E3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000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">
    <w:name w:val="Title"/>
    <w:basedOn w:val="Normale"/>
    <w:link w:val="TitoloCarattere"/>
    <w:qFormat/>
    <w:rsid w:val="0070000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0000A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52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619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fgic845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ic845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1A8C0-51E0-4017-BE95-36800C94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</dc:creator>
  <cp:lastModifiedBy>MARIAGRAZIA</cp:lastModifiedBy>
  <cp:revision>11</cp:revision>
  <cp:lastPrinted>2015-09-24T07:27:00Z</cp:lastPrinted>
  <dcterms:created xsi:type="dcterms:W3CDTF">2015-10-30T07:41:00Z</dcterms:created>
  <dcterms:modified xsi:type="dcterms:W3CDTF">2015-10-30T11:18:00Z</dcterms:modified>
</cp:coreProperties>
</file>